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177" w:rsidRPr="00E23922" w:rsidRDefault="00B17177" w:rsidP="00032664">
      <w:r w:rsidRPr="00E23922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D205310" wp14:editId="4C1F500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392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84DCD65" wp14:editId="0BCD8605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A24" w:rsidRPr="00E23922" w:rsidRDefault="00E23922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April 24, 2017</w:t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A32A24" w:rsidRPr="00E23922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2BE-GAR0710</w:t>
      </w:r>
    </w:p>
    <w:p w:rsidR="00A32A24" w:rsidRPr="00E23922" w:rsidRDefault="00170F03" w:rsidP="00A32A24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Pr="00E23922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:rsidR="00A32A24" w:rsidRPr="00E23922" w:rsidRDefault="00A32A24" w:rsidP="00A32A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E23922" w:rsidRDefault="00E23922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Larry Lahusen</w:t>
      </w:r>
    </w:p>
    <w:p w:rsidR="00A32A24" w:rsidRPr="00E23922" w:rsidRDefault="00E23922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CEO President</w:t>
      </w:r>
    </w:p>
    <w:p w:rsidR="00A32A24" w:rsidRPr="00E23922" w:rsidRDefault="00E23922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Uravan Minerals Inc.</w:t>
      </w:r>
    </w:p>
    <w:p w:rsidR="00A32A24" w:rsidRPr="00E23922" w:rsidRDefault="00E23922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240-70 Shawville Blvd. SE</w:t>
      </w:r>
    </w:p>
    <w:p w:rsidR="00A32A24" w:rsidRPr="00E23922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fr-FR"/>
        </w:rPr>
        <w:t>C</w:t>
      </w:r>
      <w:r w:rsidR="00E23922" w:rsidRPr="00E23922">
        <w:rPr>
          <w:rFonts w:ascii="Times New Roman" w:eastAsia="Times New Roman" w:hAnsi="Times New Roman" w:cs="Times New Roman"/>
          <w:sz w:val="24"/>
          <w:szCs w:val="20"/>
          <w:lang w:val="fr-FR"/>
        </w:rPr>
        <w:t>algary, AB T2Y 2Z</w:t>
      </w:r>
      <w:r w:rsidRPr="00E23922">
        <w:rPr>
          <w:rFonts w:ascii="Times New Roman" w:eastAsia="Times New Roman" w:hAnsi="Times New Roman" w:cs="Times New Roman"/>
          <w:sz w:val="24"/>
          <w:szCs w:val="20"/>
          <w:lang w:val="fr-FR"/>
        </w:rPr>
        <w:t>3</w:t>
      </w:r>
    </w:p>
    <w:p w:rsidR="00A32A24" w:rsidRPr="00E23922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2392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E-mail: </w:t>
      </w:r>
      <w:hyperlink r:id="rId9" w:history="1">
        <w:r w:rsidR="00E23922" w:rsidRPr="00E2392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fr-FR"/>
          </w:rPr>
          <w:t>llahusen@uravanmineralsinc.com</w:t>
        </w:r>
      </w:hyperlink>
    </w:p>
    <w:p w:rsidR="00A32A24" w:rsidRPr="00CE2385" w:rsidRDefault="00A32A24" w:rsidP="00A32A24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A32A24" w:rsidRPr="00A32A24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Final Inspection – Cancellation of Licence and Closure of NWB File</w:t>
      </w: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:rsidR="00A32A24" w:rsidRPr="00A32A24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E23922"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Mr. Lahusen</w:t>
      </w:r>
      <w:r w:rsidRPr="00E23922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Default="00E2392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On April 24, 2017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the Nunavut Water Board (NWB) received a final</w:t>
      </w:r>
      <w:r w:rsidR="001E578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inspection report from 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Indigenous and Northern Affairs Canada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r w:rsidR="0018216B">
        <w:rPr>
          <w:rFonts w:ascii="Times New Roman" w:eastAsia="Times New Roman" w:hAnsi="Times New Roman" w:cs="Times New Roman"/>
          <w:sz w:val="24"/>
          <w:szCs w:val="20"/>
          <w:lang w:val="en-US"/>
        </w:rPr>
        <w:t>INAC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 covering the above noted file.  The report indicates there are no outstanding reclamation issues associated with the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project</w:t>
      </w:r>
      <w:r w:rsidR="00A42F3A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Further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there are no outstanding NWB administrative matters that require attention.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accordance with section 43.(i)(c) of the </w:t>
      </w:r>
      <w:r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 (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NWNSRTA), the Board may cancel a licence in certain specific cases.</w:t>
      </w:r>
    </w:p>
    <w:p w:rsid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42F3A" w:rsidRPr="00A42F3A" w:rsidRDefault="00A42F3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</w:t>
      </w:r>
      <w:r w:rsidR="00A77ECC">
        <w:rPr>
          <w:rFonts w:ascii="Times New Roman" w:eastAsia="Times New Roman" w:hAnsi="Times New Roman" w:cs="Times New Roman"/>
          <w:sz w:val="24"/>
          <w:szCs w:val="20"/>
          <w:lang w:val="en-US"/>
        </w:rPr>
        <w:t>e NWB hereby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notifies all parties that the aforementioned licence is now cancelled and that the corresponding NWB file is now considered closed.  </w:t>
      </w:r>
      <w:r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Any future relevant activities on this site will requir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e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 new Water Licence or A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pprova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l W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ithout </w:t>
      </w:r>
      <w:r w:rsid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a L</w:t>
      </w:r>
      <w:r w:rsidR="00CE2385" w:rsidRPr="00CE2385">
        <w:rPr>
          <w:rFonts w:ascii="Times New Roman" w:eastAsia="Times New Roman" w:hAnsi="Times New Roman" w:cs="Times New Roman"/>
          <w:sz w:val="24"/>
          <w:szCs w:val="20"/>
          <w:lang w:val="en-US"/>
        </w:rPr>
        <w:t>icence.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A32A24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Pr="00A32A24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:rsidR="00A32A24" w:rsidRDefault="00E2392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Licence Administrator</w:t>
      </w:r>
    </w:p>
    <w:p w:rsidR="00E23922" w:rsidRPr="00A32A24" w:rsidRDefault="00E23922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A32A24" w:rsidRPr="00E23922" w:rsidRDefault="00E23922" w:rsidP="003E15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A42F3A" w:rsidRPr="00E23922">
        <w:rPr>
          <w:rFonts w:ascii="Times New Roman" w:eastAsia="Times New Roman" w:hAnsi="Times New Roman" w:cs="Times New Roman"/>
          <w:sz w:val="24"/>
          <w:szCs w:val="24"/>
          <w:lang w:val="en-US"/>
        </w:rPr>
        <w:t>Kivalliq Distribution List</w:t>
      </w:r>
    </w:p>
    <w:p w:rsidR="003E1500" w:rsidRDefault="00A32A24" w:rsidP="00126E53">
      <w:pPr>
        <w:spacing w:after="0" w:line="240" w:lineRule="auto"/>
        <w:jc w:val="both"/>
      </w:pPr>
      <w:r w:rsidRPr="00E23922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18216B" w:rsidRPr="00E23922">
        <w:rPr>
          <w:rFonts w:ascii="Times New Roman" w:eastAsia="Times New Roman" w:hAnsi="Times New Roman" w:cs="Times New Roman"/>
          <w:sz w:val="24"/>
          <w:szCs w:val="24"/>
          <w:lang w:val="en-US"/>
        </w:rPr>
        <w:t>INAC</w:t>
      </w:r>
      <w:r w:rsidR="00A42F3A" w:rsidRPr="00E239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Enforcement</w:t>
      </w:r>
    </w:p>
    <w:sectPr w:rsidR="003E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26E53"/>
    <w:rsid w:val="00170F03"/>
    <w:rsid w:val="0018216B"/>
    <w:rsid w:val="001E5786"/>
    <w:rsid w:val="001F06A1"/>
    <w:rsid w:val="002B39C0"/>
    <w:rsid w:val="00354B1E"/>
    <w:rsid w:val="003E1500"/>
    <w:rsid w:val="006B2B61"/>
    <w:rsid w:val="00761651"/>
    <w:rsid w:val="00832B85"/>
    <w:rsid w:val="00A32A24"/>
    <w:rsid w:val="00A35951"/>
    <w:rsid w:val="00A42F3A"/>
    <w:rsid w:val="00A510CB"/>
    <w:rsid w:val="00A77ECC"/>
    <w:rsid w:val="00A94645"/>
    <w:rsid w:val="00B17177"/>
    <w:rsid w:val="00CC2E33"/>
    <w:rsid w:val="00CE2385"/>
    <w:rsid w:val="00E23922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97FC1"/>
  <w15:docId w15:val="{30B5449A-283C-4D39-ABDF-09FBD6E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lahusen@uravanminerals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Ida Porter</cp:lastModifiedBy>
  <cp:revision>8</cp:revision>
  <dcterms:created xsi:type="dcterms:W3CDTF">2014-05-23T18:26:00Z</dcterms:created>
  <dcterms:modified xsi:type="dcterms:W3CDTF">2017-04-24T20:46:00Z</dcterms:modified>
</cp:coreProperties>
</file>